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4AAE1" w14:textId="77777777" w:rsidR="00DC37EB" w:rsidRPr="00DC37EB" w:rsidRDefault="00DC37EB" w:rsidP="00DC37EB">
      <w:pPr>
        <w:rPr>
          <w:b/>
          <w:bCs/>
        </w:rPr>
      </w:pPr>
      <w:r w:rsidRPr="00DC37EB">
        <w:rPr>
          <w:b/>
          <w:bCs/>
        </w:rPr>
        <w:t>How Do We Judge Presidential Leadership?</w:t>
      </w:r>
    </w:p>
    <w:p w14:paraId="687C3827" w14:textId="77777777" w:rsidR="00DC37EB" w:rsidRPr="00DC37EB" w:rsidRDefault="00DC37EB" w:rsidP="00DC37EB">
      <w:r w:rsidRPr="00DC37EB">
        <w:t xml:space="preserve">Presidents have shaped the course of American history through war and peace, prosperity and crisis, scandal and reform. But </w:t>
      </w:r>
      <w:r w:rsidRPr="00DC37EB">
        <w:rPr>
          <w:b/>
          <w:bCs/>
        </w:rPr>
        <w:t>what makes a president “great”</w:t>
      </w:r>
      <w:r w:rsidRPr="00DC37EB">
        <w:t xml:space="preserve">—and who gets to decide? Scholars, journalists, and the public all have different views, but leadership qualities like </w:t>
      </w:r>
      <w:r w:rsidRPr="00DC37EB">
        <w:rPr>
          <w:b/>
          <w:bCs/>
        </w:rPr>
        <w:t>integrity</w:t>
      </w:r>
      <w:r w:rsidRPr="00DC37EB">
        <w:t xml:space="preserve">, </w:t>
      </w:r>
      <w:r w:rsidRPr="00DC37EB">
        <w:rPr>
          <w:b/>
          <w:bCs/>
        </w:rPr>
        <w:t>crisis management</w:t>
      </w:r>
      <w:r w:rsidRPr="00DC37EB">
        <w:t xml:space="preserve">, and </w:t>
      </w:r>
      <w:r w:rsidRPr="00DC37EB">
        <w:rPr>
          <w:b/>
          <w:bCs/>
        </w:rPr>
        <w:t>vision</w:t>
      </w:r>
      <w:r w:rsidRPr="00DC37EB">
        <w:t xml:space="preserve"> often rise to the top.</w:t>
      </w:r>
    </w:p>
    <w:p w14:paraId="008315C6" w14:textId="77777777" w:rsidR="00DC37EB" w:rsidRPr="00DC37EB" w:rsidRDefault="00DC37EB" w:rsidP="00DC37EB">
      <w:r w:rsidRPr="00DC37EB">
        <w:t xml:space="preserve">Every few years, </w:t>
      </w:r>
      <w:r w:rsidRPr="00DC37EB">
        <w:rPr>
          <w:b/>
          <w:bCs/>
        </w:rPr>
        <w:t>C-SPAN surveys a panel of presidential historians</w:t>
      </w:r>
      <w:r w:rsidRPr="00DC37EB">
        <w:t xml:space="preserve"> to rank U.S. presidents using ten leadership characteristics. These categories provide a useful framework for evaluating how well presidents fulfill their roles—not just based on party or popularity, but on skills and outcomes.</w:t>
      </w:r>
    </w:p>
    <w:p w14:paraId="3FE70C18" w14:textId="77777777" w:rsidR="00DC37EB" w:rsidRPr="00DC37EB" w:rsidRDefault="00DC37EB" w:rsidP="00DC37EB">
      <w:r w:rsidRPr="00DC37EB">
        <w:t xml:space="preserve">As citizens, learning how presidents are judged helps us think more critically about </w:t>
      </w:r>
      <w:r w:rsidRPr="00DC37EB">
        <w:rPr>
          <w:b/>
          <w:bCs/>
        </w:rPr>
        <w:t>what we value in leaders</w:t>
      </w:r>
      <w:r w:rsidRPr="00DC37EB">
        <w:t>, and what expectations we should have of the people who hold the most powerful office in the nation.</w:t>
      </w:r>
    </w:p>
    <w:p w14:paraId="1DC7D348" w14:textId="77777777" w:rsidR="00DC37EB" w:rsidRPr="00DC37EB" w:rsidRDefault="00DC37EB" w:rsidP="00DC37EB">
      <w:r w:rsidRPr="00DC37EB">
        <w:pict w14:anchorId="05665293">
          <v:rect id="_x0000_i1217" style="width:0;height:1.5pt" o:hralign="center" o:hrstd="t" o:hr="t" fillcolor="#a0a0a0" stroked="f"/>
        </w:pict>
      </w:r>
    </w:p>
    <w:p w14:paraId="160138F1" w14:textId="77777777" w:rsidR="00DC37EB" w:rsidRPr="00DC37EB" w:rsidRDefault="00DC37EB" w:rsidP="00DC37EB">
      <w:pPr>
        <w:rPr>
          <w:b/>
          <w:bCs/>
        </w:rPr>
      </w:pPr>
      <w:r w:rsidRPr="00DC37EB">
        <w:rPr>
          <w:b/>
          <w:bCs/>
        </w:rPr>
        <w:t>Key Terms and Definitions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7028"/>
      </w:tblGrid>
      <w:tr w:rsidR="00DC37EB" w:rsidRPr="00DC37EB" w14:paraId="702069B6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7F2297A" w14:textId="77777777" w:rsidR="00DC37EB" w:rsidRPr="00DC37EB" w:rsidRDefault="00DC37EB" w:rsidP="00DC37EB">
            <w:pPr>
              <w:rPr>
                <w:b/>
                <w:bCs/>
              </w:rPr>
            </w:pPr>
            <w:r w:rsidRPr="00DC37EB">
              <w:rPr>
                <w:b/>
                <w:bCs/>
              </w:rPr>
              <w:t>Term</w:t>
            </w:r>
          </w:p>
        </w:tc>
        <w:tc>
          <w:tcPr>
            <w:tcW w:w="0" w:type="auto"/>
            <w:vAlign w:val="center"/>
            <w:hideMark/>
          </w:tcPr>
          <w:p w14:paraId="302E0271" w14:textId="77777777" w:rsidR="00DC37EB" w:rsidRPr="00DC37EB" w:rsidRDefault="00DC37EB" w:rsidP="00DC37EB">
            <w:pPr>
              <w:rPr>
                <w:b/>
                <w:bCs/>
              </w:rPr>
            </w:pPr>
            <w:r w:rsidRPr="00DC37EB">
              <w:rPr>
                <w:b/>
                <w:bCs/>
              </w:rPr>
              <w:t>Definition</w:t>
            </w:r>
          </w:p>
        </w:tc>
      </w:tr>
      <w:tr w:rsidR="00DC37EB" w:rsidRPr="00DC37EB" w14:paraId="2ADA65A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8461F5" w14:textId="77777777" w:rsidR="00DC37EB" w:rsidRPr="00DC37EB" w:rsidRDefault="00DC37EB" w:rsidP="00DC37EB">
            <w:r w:rsidRPr="00DC37EB">
              <w:t>Executive Leadership</w:t>
            </w:r>
          </w:p>
        </w:tc>
        <w:tc>
          <w:tcPr>
            <w:tcW w:w="0" w:type="auto"/>
            <w:vAlign w:val="center"/>
            <w:hideMark/>
          </w:tcPr>
          <w:p w14:paraId="3FAEAAC7" w14:textId="77777777" w:rsidR="00DC37EB" w:rsidRPr="00DC37EB" w:rsidRDefault="00DC37EB" w:rsidP="00DC37EB">
            <w:r w:rsidRPr="00DC37EB">
              <w:t>The ability of the president to guide the direction of the country and manage the executive branch.</w:t>
            </w:r>
          </w:p>
        </w:tc>
      </w:tr>
      <w:tr w:rsidR="00DC37EB" w:rsidRPr="00DC37EB" w14:paraId="3BD28B5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7B0EA4" w14:textId="77777777" w:rsidR="00DC37EB" w:rsidRPr="00DC37EB" w:rsidRDefault="00DC37EB" w:rsidP="00DC37EB">
            <w:r w:rsidRPr="00DC37EB">
              <w:t>C-SPAN Historians Survey</w:t>
            </w:r>
          </w:p>
        </w:tc>
        <w:tc>
          <w:tcPr>
            <w:tcW w:w="0" w:type="auto"/>
            <w:vAlign w:val="center"/>
            <w:hideMark/>
          </w:tcPr>
          <w:p w14:paraId="66ED61EC" w14:textId="77777777" w:rsidR="00DC37EB" w:rsidRPr="00DC37EB" w:rsidRDefault="00DC37EB" w:rsidP="00DC37EB">
            <w:r w:rsidRPr="00DC37EB">
              <w:t>A periodic ranking of U.S. presidents by scholars based on ten leadership qualities.</w:t>
            </w:r>
          </w:p>
        </w:tc>
      </w:tr>
      <w:tr w:rsidR="00DC37EB" w:rsidRPr="00DC37EB" w14:paraId="5024981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38D5C3" w14:textId="77777777" w:rsidR="00DC37EB" w:rsidRPr="00DC37EB" w:rsidRDefault="00DC37EB" w:rsidP="00DC37EB">
            <w:r w:rsidRPr="00DC37EB">
              <w:t>Crisis Leadership</w:t>
            </w:r>
          </w:p>
        </w:tc>
        <w:tc>
          <w:tcPr>
            <w:tcW w:w="0" w:type="auto"/>
            <w:vAlign w:val="center"/>
            <w:hideMark/>
          </w:tcPr>
          <w:p w14:paraId="7A6D5A0D" w14:textId="77777777" w:rsidR="00DC37EB" w:rsidRPr="00DC37EB" w:rsidRDefault="00DC37EB" w:rsidP="00DC37EB">
            <w:r w:rsidRPr="00DC37EB">
              <w:t>A president’s ability to manage emergencies, wars, or national traumas.</w:t>
            </w:r>
          </w:p>
        </w:tc>
      </w:tr>
      <w:tr w:rsidR="00DC37EB" w:rsidRPr="00DC37EB" w14:paraId="5F1B098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EC5FE3" w14:textId="77777777" w:rsidR="00DC37EB" w:rsidRPr="00DC37EB" w:rsidRDefault="00DC37EB" w:rsidP="00DC37EB">
            <w:r w:rsidRPr="00DC37EB">
              <w:t>Moral Authority</w:t>
            </w:r>
          </w:p>
        </w:tc>
        <w:tc>
          <w:tcPr>
            <w:tcW w:w="0" w:type="auto"/>
            <w:vAlign w:val="center"/>
            <w:hideMark/>
          </w:tcPr>
          <w:p w14:paraId="552748A7" w14:textId="77777777" w:rsidR="00DC37EB" w:rsidRPr="00DC37EB" w:rsidRDefault="00DC37EB" w:rsidP="00DC37EB">
            <w:r w:rsidRPr="00DC37EB">
              <w:t>The extent to which a president is seen as ethical, just, and committed to the public good.</w:t>
            </w:r>
          </w:p>
        </w:tc>
      </w:tr>
      <w:tr w:rsidR="00DC37EB" w:rsidRPr="00DC37EB" w14:paraId="19AC58F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4A7317" w14:textId="77777777" w:rsidR="00DC37EB" w:rsidRPr="00DC37EB" w:rsidRDefault="00DC37EB" w:rsidP="00DC37EB">
            <w:r w:rsidRPr="00DC37EB">
              <w:t>Vision/Setting an Agenda</w:t>
            </w:r>
          </w:p>
        </w:tc>
        <w:tc>
          <w:tcPr>
            <w:tcW w:w="0" w:type="auto"/>
            <w:vAlign w:val="center"/>
            <w:hideMark/>
          </w:tcPr>
          <w:p w14:paraId="622DFF69" w14:textId="77777777" w:rsidR="00DC37EB" w:rsidRPr="00DC37EB" w:rsidRDefault="00DC37EB" w:rsidP="00DC37EB">
            <w:r w:rsidRPr="00DC37EB">
              <w:t>A president’s ability to articulate goals and mobilize national support to pursue them.</w:t>
            </w:r>
          </w:p>
        </w:tc>
      </w:tr>
      <w:tr w:rsidR="00DC37EB" w:rsidRPr="00DC37EB" w14:paraId="2B0CFF1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DE5600" w14:textId="77777777" w:rsidR="00DC37EB" w:rsidRPr="00DC37EB" w:rsidRDefault="00DC37EB" w:rsidP="00DC37EB">
            <w:r w:rsidRPr="00DC37EB">
              <w:t>Administrative Skills</w:t>
            </w:r>
          </w:p>
        </w:tc>
        <w:tc>
          <w:tcPr>
            <w:tcW w:w="0" w:type="auto"/>
            <w:vAlign w:val="center"/>
            <w:hideMark/>
          </w:tcPr>
          <w:p w14:paraId="0395F60D" w14:textId="77777777" w:rsidR="00DC37EB" w:rsidRPr="00DC37EB" w:rsidRDefault="00DC37EB" w:rsidP="00DC37EB">
            <w:r w:rsidRPr="00DC37EB">
              <w:t>The ability to effectively manage the executive branch and coordinate government functions.</w:t>
            </w:r>
          </w:p>
        </w:tc>
      </w:tr>
    </w:tbl>
    <w:p w14:paraId="2CA372FF" w14:textId="77777777" w:rsidR="00DC37EB" w:rsidRPr="00DC37EB" w:rsidRDefault="00DC37EB" w:rsidP="00DC37EB">
      <w:r w:rsidRPr="00DC37EB">
        <w:pict w14:anchorId="417A869A">
          <v:rect id="_x0000_i1218" style="width:0;height:1.5pt" o:hralign="center" o:hrstd="t" o:hr="t" fillcolor="#a0a0a0" stroked="f"/>
        </w:pict>
      </w:r>
    </w:p>
    <w:p w14:paraId="157F5F5B" w14:textId="77777777" w:rsidR="00DC37EB" w:rsidRPr="00DC37EB" w:rsidRDefault="00DC37EB" w:rsidP="00DC37EB">
      <w:pPr>
        <w:rPr>
          <w:b/>
          <w:bCs/>
        </w:rPr>
      </w:pPr>
      <w:r w:rsidRPr="00DC37EB">
        <w:rPr>
          <w:b/>
          <w:bCs/>
        </w:rPr>
        <w:t>Orienting Question</w:t>
      </w:r>
    </w:p>
    <w:p w14:paraId="5279DACF" w14:textId="77777777" w:rsidR="00DC37EB" w:rsidRPr="00DC37EB" w:rsidRDefault="00DC37EB" w:rsidP="00DC37EB">
      <w:r w:rsidRPr="00DC37EB">
        <w:rPr>
          <w:b/>
          <w:bCs/>
        </w:rPr>
        <w:lastRenderedPageBreak/>
        <w:t>What qualities make someone a good president, and how should we measure presidential leadership?</w:t>
      </w:r>
    </w:p>
    <w:p w14:paraId="27CC0C3F" w14:textId="77777777" w:rsidR="00DC37EB" w:rsidRPr="00DC37EB" w:rsidRDefault="00DC37EB" w:rsidP="00DC37EB">
      <w:r w:rsidRPr="00DC37EB">
        <w:pict w14:anchorId="148A9A70">
          <v:rect id="_x0000_i1219" style="width:0;height:1.5pt" o:hralign="center" o:hrstd="t" o:hr="t" fillcolor="#a0a0a0" stroked="f"/>
        </w:pict>
      </w:r>
    </w:p>
    <w:p w14:paraId="59FE8695" w14:textId="77777777" w:rsidR="00DC37EB" w:rsidRPr="00DC37EB" w:rsidRDefault="00DC37EB" w:rsidP="00DC37EB">
      <w:pPr>
        <w:rPr>
          <w:b/>
          <w:bCs/>
        </w:rPr>
      </w:pPr>
      <w:r w:rsidRPr="00DC37EB">
        <w:rPr>
          <w:b/>
          <w:bCs/>
        </w:rPr>
        <w:t>Reflective Assignment: Presidential Characteristics</w:t>
      </w:r>
    </w:p>
    <w:p w14:paraId="147DD6BA" w14:textId="77777777" w:rsidR="00DC37EB" w:rsidRPr="00DC37EB" w:rsidRDefault="00DC37EB" w:rsidP="00DC37EB">
      <w:r w:rsidRPr="00DC37EB">
        <w:t xml:space="preserve">Please answer each of the following questions in </w:t>
      </w:r>
      <w:r w:rsidRPr="00DC37EB">
        <w:rPr>
          <w:b/>
          <w:bCs/>
        </w:rPr>
        <w:t>2–3 complete sentences.</w:t>
      </w:r>
      <w:r w:rsidRPr="00DC37EB">
        <w:t xml:space="preserve"> You may refer to the </w:t>
      </w:r>
      <w:hyperlink r:id="rId5" w:tgtFrame="_new" w:history="1">
        <w:r w:rsidRPr="00DC37EB">
          <w:rPr>
            <w:rStyle w:val="Hyperlink"/>
          </w:rPr>
          <w:t>C-SPAN Presidential Historians Survey</w:t>
        </w:r>
      </w:hyperlink>
      <w:r w:rsidRPr="00DC37EB">
        <w:t xml:space="preserve"> to guide your response.</w:t>
      </w:r>
    </w:p>
    <w:p w14:paraId="3AA353D2" w14:textId="77777777" w:rsidR="00DC37EB" w:rsidRPr="00DC37EB" w:rsidRDefault="00DC37EB" w:rsidP="00DC37EB">
      <w:pPr>
        <w:numPr>
          <w:ilvl w:val="0"/>
          <w:numId w:val="12"/>
        </w:numPr>
      </w:pPr>
      <w:r w:rsidRPr="00DC37EB">
        <w:rPr>
          <w:b/>
          <w:bCs/>
        </w:rPr>
        <w:t>In your opinion, what characteristics should a good president have? Why?</w:t>
      </w:r>
    </w:p>
    <w:p w14:paraId="26D3663F" w14:textId="77777777" w:rsidR="00DC37EB" w:rsidRPr="00DC37EB" w:rsidRDefault="00DC37EB" w:rsidP="00DC37EB">
      <w:pPr>
        <w:numPr>
          <w:ilvl w:val="0"/>
          <w:numId w:val="12"/>
        </w:numPr>
      </w:pPr>
      <w:r w:rsidRPr="00DC37EB">
        <w:rPr>
          <w:b/>
          <w:bCs/>
        </w:rPr>
        <w:t>C-SPAN’s survey ranks presidents based on ten leadership characteristics:</w:t>
      </w:r>
    </w:p>
    <w:p w14:paraId="17065941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>Public Persuasion</w:t>
      </w:r>
    </w:p>
    <w:p w14:paraId="699AC856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>Crisis Leadership</w:t>
      </w:r>
    </w:p>
    <w:p w14:paraId="72046E25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>Economic Management</w:t>
      </w:r>
    </w:p>
    <w:p w14:paraId="2F0278A7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>Moral Authority</w:t>
      </w:r>
    </w:p>
    <w:p w14:paraId="0CDB7836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>International Relations</w:t>
      </w:r>
    </w:p>
    <w:p w14:paraId="5A9F656A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>Administrative Skills</w:t>
      </w:r>
    </w:p>
    <w:p w14:paraId="30027D62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>Congressional Relations</w:t>
      </w:r>
    </w:p>
    <w:p w14:paraId="6A90E553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>Vision / Setting an Agenda</w:t>
      </w:r>
    </w:p>
    <w:p w14:paraId="53BAA15B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>Pursued Equal Justice for All</w:t>
      </w:r>
    </w:p>
    <w:p w14:paraId="39CCF1BB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>Performance Within the Context of the Times</w:t>
      </w:r>
    </w:p>
    <w:p w14:paraId="06626C54" w14:textId="77777777" w:rsidR="00DC37EB" w:rsidRPr="00DC37EB" w:rsidRDefault="00DC37EB" w:rsidP="00DC37EB">
      <w:r w:rsidRPr="00DC37EB">
        <w:t>Of these ten leadership characteristics:</w:t>
      </w:r>
    </w:p>
    <w:p w14:paraId="08E27A62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 xml:space="preserve">Which one do you think is the </w:t>
      </w:r>
      <w:r w:rsidRPr="00DC37EB">
        <w:rPr>
          <w:b/>
          <w:bCs/>
        </w:rPr>
        <w:t>most important</w:t>
      </w:r>
      <w:r w:rsidRPr="00DC37EB">
        <w:t xml:space="preserve"> for a president to have? Why?</w:t>
      </w:r>
    </w:p>
    <w:p w14:paraId="737DA6FD" w14:textId="77777777" w:rsidR="00DC37EB" w:rsidRPr="00DC37EB" w:rsidRDefault="00DC37EB" w:rsidP="00DC37EB">
      <w:pPr>
        <w:numPr>
          <w:ilvl w:val="1"/>
          <w:numId w:val="12"/>
        </w:numPr>
      </w:pPr>
      <w:r w:rsidRPr="00DC37EB">
        <w:t xml:space="preserve">Which one do you think is the </w:t>
      </w:r>
      <w:r w:rsidRPr="00DC37EB">
        <w:rPr>
          <w:b/>
          <w:bCs/>
        </w:rPr>
        <w:t>least important</w:t>
      </w:r>
      <w:r w:rsidRPr="00DC37EB">
        <w:t>? Why?</w:t>
      </w:r>
    </w:p>
    <w:p w14:paraId="367C2A40" w14:textId="77777777" w:rsidR="00DC37EB" w:rsidRPr="00DC37EB" w:rsidRDefault="00DC37EB" w:rsidP="00DC37EB">
      <w:r w:rsidRPr="00DC37EB">
        <w:pict w14:anchorId="24538205">
          <v:rect id="_x0000_i1220" style="width:0;height:1.5pt" o:hralign="center" o:hrstd="t" o:hr="t" fillcolor="#a0a0a0" stroked="f"/>
        </w:pict>
      </w:r>
    </w:p>
    <w:p w14:paraId="546DBA48" w14:textId="77777777" w:rsidR="00DC37EB" w:rsidRPr="00DC37EB" w:rsidRDefault="00DC37EB" w:rsidP="00DC37EB">
      <w:pPr>
        <w:rPr>
          <w:b/>
          <w:bCs/>
        </w:rPr>
      </w:pPr>
      <w:r w:rsidRPr="00DC37EB">
        <w:rPr>
          <w:b/>
          <w:bCs/>
        </w:rPr>
        <w:t>Optional Extension:</w:t>
      </w:r>
    </w:p>
    <w:p w14:paraId="10903E9E" w14:textId="77777777" w:rsidR="00DC37EB" w:rsidRPr="00DC37EB" w:rsidRDefault="00DC37EB" w:rsidP="00DC37EB">
      <w:r w:rsidRPr="00DC37EB">
        <w:t>Choose one U.S. president you admire (or criticize</w:t>
      </w:r>
      <w:proofErr w:type="gramStart"/>
      <w:r w:rsidRPr="00DC37EB">
        <w:t>), and</w:t>
      </w:r>
      <w:proofErr w:type="gramEnd"/>
      <w:r w:rsidRPr="00DC37EB">
        <w:t xml:space="preserve"> briefly explain how they did or did not demonstrate the leadership characteristics you identified as most important.</w:t>
      </w:r>
    </w:p>
    <w:p w14:paraId="08BEDA71" w14:textId="77777777" w:rsidR="00DC37EB" w:rsidRPr="00DC37EB" w:rsidRDefault="00DC37EB" w:rsidP="00DC37EB">
      <w:r w:rsidRPr="00DC37EB">
        <w:pict w14:anchorId="32AFD0A9">
          <v:rect id="_x0000_i1221" style="width:0;height:1.5pt" o:hralign="center" o:hrstd="t" o:hr="t" fillcolor="#a0a0a0" stroked="f"/>
        </w:pict>
      </w:r>
    </w:p>
    <w:p w14:paraId="1CCEC684" w14:textId="77777777" w:rsidR="00DC37EB" w:rsidRPr="00DC37EB" w:rsidRDefault="00DC37EB" w:rsidP="00DC37EB">
      <w:pPr>
        <w:rPr>
          <w:b/>
          <w:bCs/>
        </w:rPr>
      </w:pPr>
      <w:r w:rsidRPr="00DC37EB">
        <w:rPr>
          <w:b/>
          <w:bCs/>
        </w:rPr>
        <w:t>Review Questions</w:t>
      </w:r>
    </w:p>
    <w:p w14:paraId="43A288E6" w14:textId="77777777" w:rsidR="00DC37EB" w:rsidRPr="00DC37EB" w:rsidRDefault="00DC37EB" w:rsidP="00DC37EB">
      <w:pPr>
        <w:numPr>
          <w:ilvl w:val="0"/>
          <w:numId w:val="13"/>
        </w:numPr>
      </w:pPr>
      <w:r w:rsidRPr="00DC37EB">
        <w:lastRenderedPageBreak/>
        <w:t>Why might historians use a range of characteristics to evaluate presidents rather than just ranking them by popularity or achievements?</w:t>
      </w:r>
    </w:p>
    <w:p w14:paraId="4D6ABC51" w14:textId="77777777" w:rsidR="00DC37EB" w:rsidRPr="00DC37EB" w:rsidRDefault="00DC37EB" w:rsidP="00DC37EB">
      <w:pPr>
        <w:numPr>
          <w:ilvl w:val="0"/>
          <w:numId w:val="13"/>
        </w:numPr>
      </w:pPr>
      <w:r w:rsidRPr="00DC37EB">
        <w:t>How can presidential leadership during a crisis reveal strengths or weaknesses that are otherwise hidden?</w:t>
      </w:r>
    </w:p>
    <w:p w14:paraId="12C74453" w14:textId="77777777" w:rsidR="00DC37EB" w:rsidRPr="00DC37EB" w:rsidRDefault="00DC37EB" w:rsidP="00DC37EB">
      <w:pPr>
        <w:numPr>
          <w:ilvl w:val="0"/>
          <w:numId w:val="13"/>
        </w:numPr>
      </w:pPr>
      <w:r w:rsidRPr="00DC37EB">
        <w:t>Should moral authority matter as much as policy success in judging a president? Why or why not?</w:t>
      </w:r>
    </w:p>
    <w:p w14:paraId="0194CFEA" w14:textId="77777777" w:rsidR="00DC37EB" w:rsidRPr="00DC37EB" w:rsidRDefault="00DC37EB" w:rsidP="00DC37EB">
      <w:pPr>
        <w:numPr>
          <w:ilvl w:val="0"/>
          <w:numId w:val="13"/>
        </w:numPr>
      </w:pPr>
      <w:r w:rsidRPr="00DC37EB">
        <w:t>What leadership skills would you personally value most in a future president?</w:t>
      </w:r>
    </w:p>
    <w:p w14:paraId="0EC7F09B" w14:textId="77777777" w:rsidR="00143FDF" w:rsidRDefault="00143FDF"/>
    <w:sectPr w:rsidR="00143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97E6C"/>
    <w:multiLevelType w:val="multilevel"/>
    <w:tmpl w:val="AE348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531B6"/>
    <w:multiLevelType w:val="multilevel"/>
    <w:tmpl w:val="B1966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132A8"/>
    <w:multiLevelType w:val="multilevel"/>
    <w:tmpl w:val="3FE0E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1E770D"/>
    <w:multiLevelType w:val="multilevel"/>
    <w:tmpl w:val="06289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8196F"/>
    <w:multiLevelType w:val="multilevel"/>
    <w:tmpl w:val="D28CC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5B299F"/>
    <w:multiLevelType w:val="multilevel"/>
    <w:tmpl w:val="0BB6B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4A79A1"/>
    <w:multiLevelType w:val="multilevel"/>
    <w:tmpl w:val="DBCCC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1C4618"/>
    <w:multiLevelType w:val="multilevel"/>
    <w:tmpl w:val="78606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AA1992"/>
    <w:multiLevelType w:val="multilevel"/>
    <w:tmpl w:val="55F2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067985"/>
    <w:multiLevelType w:val="multilevel"/>
    <w:tmpl w:val="7B889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5D71AB"/>
    <w:multiLevelType w:val="multilevel"/>
    <w:tmpl w:val="D5C6C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070506"/>
    <w:multiLevelType w:val="multilevel"/>
    <w:tmpl w:val="BC522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477B3D"/>
    <w:multiLevelType w:val="multilevel"/>
    <w:tmpl w:val="4BF0B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5752756">
    <w:abstractNumId w:val="3"/>
  </w:num>
  <w:num w:numId="2" w16cid:durableId="198930510">
    <w:abstractNumId w:val="9"/>
  </w:num>
  <w:num w:numId="3" w16cid:durableId="1592203989">
    <w:abstractNumId w:val="5"/>
  </w:num>
  <w:num w:numId="4" w16cid:durableId="487550426">
    <w:abstractNumId w:val="2"/>
  </w:num>
  <w:num w:numId="5" w16cid:durableId="2010325390">
    <w:abstractNumId w:val="4"/>
  </w:num>
  <w:num w:numId="6" w16cid:durableId="1061051610">
    <w:abstractNumId w:val="0"/>
  </w:num>
  <w:num w:numId="7" w16cid:durableId="2104565417">
    <w:abstractNumId w:val="11"/>
  </w:num>
  <w:num w:numId="8" w16cid:durableId="1285962555">
    <w:abstractNumId w:val="10"/>
  </w:num>
  <w:num w:numId="9" w16cid:durableId="497498762">
    <w:abstractNumId w:val="7"/>
  </w:num>
  <w:num w:numId="10" w16cid:durableId="733820924">
    <w:abstractNumId w:val="1"/>
  </w:num>
  <w:num w:numId="11" w16cid:durableId="178783474">
    <w:abstractNumId w:val="12"/>
  </w:num>
  <w:num w:numId="12" w16cid:durableId="1011252353">
    <w:abstractNumId w:val="8"/>
  </w:num>
  <w:num w:numId="13" w16cid:durableId="15279827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EE2"/>
    <w:rsid w:val="00034BFE"/>
    <w:rsid w:val="00143FDF"/>
    <w:rsid w:val="006B5BDB"/>
    <w:rsid w:val="007473FE"/>
    <w:rsid w:val="00761287"/>
    <w:rsid w:val="00895247"/>
    <w:rsid w:val="00B77338"/>
    <w:rsid w:val="00BF0EE2"/>
    <w:rsid w:val="00C1122C"/>
    <w:rsid w:val="00DC37EB"/>
    <w:rsid w:val="00E37F81"/>
    <w:rsid w:val="00F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D63E2"/>
  <w15:chartTrackingRefBased/>
  <w15:docId w15:val="{00C02854-350B-4782-A9EC-E0A68754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0E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E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E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E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E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E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E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E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E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E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E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E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E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E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E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E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E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E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0E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0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E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0E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E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0E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0E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0E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E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E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0EE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F0EE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0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-span.org/presidentsurvey20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Cagle</dc:creator>
  <cp:keywords/>
  <dc:description/>
  <cp:lastModifiedBy>Drew Cagle</cp:lastModifiedBy>
  <cp:revision>2</cp:revision>
  <dcterms:created xsi:type="dcterms:W3CDTF">2025-12-02T15:25:00Z</dcterms:created>
  <dcterms:modified xsi:type="dcterms:W3CDTF">2025-12-02T15:25:00Z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2025-12-02T15:16:53Z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5e35521f-de9d-449e-bbe8-6f7323d910d9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